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-109855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-8.65pt;width:16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RQ+JCd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1099820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82332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0.95pt;margin-top:86.6pt;width:363pt;height:9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82332" w:rsidRPr="001448AC" w:rsidRDefault="00482332" w:rsidP="0048233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82332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FB4" w:rsidRPr="00865B45" w:rsidRDefault="00C209CB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Etiqueta en el uso de internet</w:t>
      </w:r>
    </w:p>
    <w:p w:rsidR="009C2BEE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5160FD" w:rsidRPr="00865B45" w:rsidRDefault="005160FD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0A2CC7" w:rsidRDefault="001B08B0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Participar en la </w:t>
      </w:r>
      <w:r w:rsidR="00C209CB">
        <w:rPr>
          <w:rFonts w:ascii="Times New Roman" w:hAnsi="Times New Roman" w:cs="Times New Roman"/>
          <w:sz w:val="24"/>
          <w:szCs w:val="24"/>
          <w:lang w:val="es-CO"/>
        </w:rPr>
        <w:t>lectura y actividad de la página 212 del módulo de lenguaje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p w:rsidR="00C209CB" w:rsidRDefault="00C209CB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En parejas, crear cinco normas de etiqueta diferentes para el uso de internet y celular para compartirlas a través del chat grupal. </w:t>
      </w:r>
    </w:p>
    <w:p w:rsidR="00B66771" w:rsidRDefault="00B66771" w:rsidP="002B6A16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EE58D5" w:rsidRDefault="00B66771" w:rsidP="00EE58D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</w:t>
      </w:r>
      <w:r w:rsidR="00C209CB">
        <w:rPr>
          <w:rFonts w:ascii="Times New Roman" w:hAnsi="Times New Roman" w:cs="Times New Roman"/>
          <w:sz w:val="24"/>
        </w:rPr>
        <w:t xml:space="preserve">evidencias de la actividad a través de </w:t>
      </w:r>
      <w:proofErr w:type="spellStart"/>
      <w:r w:rsidR="00C209CB">
        <w:rPr>
          <w:rFonts w:ascii="Times New Roman" w:hAnsi="Times New Roman" w:cs="Times New Roman"/>
          <w:sz w:val="24"/>
        </w:rPr>
        <w:t>NotaEscolar</w:t>
      </w:r>
      <w:proofErr w:type="spellEnd"/>
      <w:r w:rsidR="00C209CB">
        <w:rPr>
          <w:rFonts w:ascii="Times New Roman" w:hAnsi="Times New Roman" w:cs="Times New Roman"/>
          <w:sz w:val="24"/>
        </w:rPr>
        <w:t xml:space="preserve">. </w:t>
      </w:r>
      <w:r w:rsidR="002B6A16" w:rsidRPr="001B08B0">
        <w:rPr>
          <w:rFonts w:ascii="Times New Roman" w:hAnsi="Times New Roman" w:cs="Times New Roman"/>
          <w:sz w:val="24"/>
        </w:rPr>
        <w:t xml:space="preserve">Fecha límite: Jueves </w:t>
      </w:r>
      <w:r w:rsidR="00C209CB">
        <w:rPr>
          <w:rFonts w:ascii="Times New Roman" w:hAnsi="Times New Roman" w:cs="Times New Roman"/>
          <w:sz w:val="24"/>
        </w:rPr>
        <w:t>22</w:t>
      </w:r>
      <w:bookmarkStart w:id="0" w:name="_GoBack"/>
      <w:bookmarkEnd w:id="0"/>
      <w:r w:rsidR="00EE58D5" w:rsidRPr="001B08B0">
        <w:rPr>
          <w:rFonts w:ascii="Times New Roman" w:hAnsi="Times New Roman" w:cs="Times New Roman"/>
          <w:sz w:val="24"/>
        </w:rPr>
        <w:t xml:space="preserve"> de </w:t>
      </w:r>
      <w:r w:rsidR="001B08B0" w:rsidRPr="001B08B0">
        <w:rPr>
          <w:rFonts w:ascii="Times New Roman" w:hAnsi="Times New Roman" w:cs="Times New Roman"/>
          <w:sz w:val="24"/>
        </w:rPr>
        <w:t>octu</w:t>
      </w:r>
      <w:r w:rsidR="00EE58D5" w:rsidRPr="001B08B0">
        <w:rPr>
          <w:rFonts w:ascii="Times New Roman" w:hAnsi="Times New Roman" w:cs="Times New Roman"/>
          <w:sz w:val="24"/>
        </w:rPr>
        <w:t>bre.</w:t>
      </w:r>
    </w:p>
    <w:p w:rsidR="00910509" w:rsidRDefault="00910509" w:rsidP="00EE58D5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Pr="009C762D" w:rsidRDefault="00910509" w:rsidP="009C76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896035" w:rsidRPr="002A0518" w:rsidRDefault="00896035" w:rsidP="009C2BEE">
      <w:pPr>
        <w:spacing w:after="0"/>
        <w:rPr>
          <w:rFonts w:ascii="Cambria" w:hAnsi="Cambria"/>
        </w:rPr>
      </w:pPr>
    </w:p>
    <w:sectPr w:rsidR="00896035" w:rsidRPr="002A05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C3E" w:rsidRDefault="00EA7C3E" w:rsidP="00CA656E">
      <w:pPr>
        <w:spacing w:after="0" w:line="240" w:lineRule="auto"/>
      </w:pPr>
      <w:r>
        <w:separator/>
      </w:r>
    </w:p>
  </w:endnote>
  <w:endnote w:type="continuationSeparator" w:id="0">
    <w:p w:rsidR="00EA7C3E" w:rsidRDefault="00EA7C3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C3E" w:rsidRDefault="00EA7C3E" w:rsidP="00CA656E">
      <w:pPr>
        <w:spacing w:after="0" w:line="240" w:lineRule="auto"/>
      </w:pPr>
      <w:r>
        <w:separator/>
      </w:r>
    </w:p>
  </w:footnote>
  <w:footnote w:type="continuationSeparator" w:id="0">
    <w:p w:rsidR="00EA7C3E" w:rsidRDefault="00EA7C3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D5B67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44C3FFB" wp14:editId="5C3F725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D5B67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9C5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C209CB">
            <w:rPr>
              <w:rFonts w:ascii="Cambria" w:hAnsi="Cambria" w:cs="Arial"/>
              <w:b/>
              <w:szCs w:val="24"/>
            </w:rPr>
            <w:t>36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4E1"/>
    <w:multiLevelType w:val="hybridMultilevel"/>
    <w:tmpl w:val="9B94F5B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E7E85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0EB4"/>
    <w:multiLevelType w:val="hybridMultilevel"/>
    <w:tmpl w:val="9348B6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90FF4"/>
    <w:multiLevelType w:val="hybridMultilevel"/>
    <w:tmpl w:val="5DB43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427D"/>
    <w:rsid w:val="000248A1"/>
    <w:rsid w:val="00036AEE"/>
    <w:rsid w:val="0007380B"/>
    <w:rsid w:val="000A2CC7"/>
    <w:rsid w:val="000A764E"/>
    <w:rsid w:val="000B3E1D"/>
    <w:rsid w:val="000D3EFE"/>
    <w:rsid w:val="000D50C7"/>
    <w:rsid w:val="000E54C8"/>
    <w:rsid w:val="000F07F3"/>
    <w:rsid w:val="00102751"/>
    <w:rsid w:val="00111C01"/>
    <w:rsid w:val="001350E6"/>
    <w:rsid w:val="00150EEC"/>
    <w:rsid w:val="001546A0"/>
    <w:rsid w:val="0019743E"/>
    <w:rsid w:val="001B08B0"/>
    <w:rsid w:val="001C11A1"/>
    <w:rsid w:val="001F492B"/>
    <w:rsid w:val="0020732E"/>
    <w:rsid w:val="002347E0"/>
    <w:rsid w:val="002446D0"/>
    <w:rsid w:val="00266814"/>
    <w:rsid w:val="002821D4"/>
    <w:rsid w:val="002924F6"/>
    <w:rsid w:val="002A0518"/>
    <w:rsid w:val="002B5C05"/>
    <w:rsid w:val="002B6A16"/>
    <w:rsid w:val="00387679"/>
    <w:rsid w:val="003A63D6"/>
    <w:rsid w:val="003A71A6"/>
    <w:rsid w:val="003B276D"/>
    <w:rsid w:val="003B581D"/>
    <w:rsid w:val="003E2954"/>
    <w:rsid w:val="003F2D8A"/>
    <w:rsid w:val="0041548A"/>
    <w:rsid w:val="00416A26"/>
    <w:rsid w:val="00482332"/>
    <w:rsid w:val="0048649F"/>
    <w:rsid w:val="005160FD"/>
    <w:rsid w:val="005312F8"/>
    <w:rsid w:val="00553FC5"/>
    <w:rsid w:val="005A78B7"/>
    <w:rsid w:val="005E4FB4"/>
    <w:rsid w:val="005E65CD"/>
    <w:rsid w:val="005F43C5"/>
    <w:rsid w:val="00601B1C"/>
    <w:rsid w:val="00632CB8"/>
    <w:rsid w:val="00680BBD"/>
    <w:rsid w:val="0069131A"/>
    <w:rsid w:val="006E0407"/>
    <w:rsid w:val="006F7A91"/>
    <w:rsid w:val="007242EB"/>
    <w:rsid w:val="007823BC"/>
    <w:rsid w:val="00790A00"/>
    <w:rsid w:val="007E46A5"/>
    <w:rsid w:val="007F0021"/>
    <w:rsid w:val="007F737E"/>
    <w:rsid w:val="0081269F"/>
    <w:rsid w:val="00813E6C"/>
    <w:rsid w:val="00841F25"/>
    <w:rsid w:val="00845A0C"/>
    <w:rsid w:val="008659E9"/>
    <w:rsid w:val="00865B45"/>
    <w:rsid w:val="00880DB7"/>
    <w:rsid w:val="008823A2"/>
    <w:rsid w:val="00896035"/>
    <w:rsid w:val="008C25BC"/>
    <w:rsid w:val="008C60FF"/>
    <w:rsid w:val="00910509"/>
    <w:rsid w:val="0092467C"/>
    <w:rsid w:val="00941DE1"/>
    <w:rsid w:val="00946454"/>
    <w:rsid w:val="00993FDB"/>
    <w:rsid w:val="009C2BEE"/>
    <w:rsid w:val="009C2EBB"/>
    <w:rsid w:val="009C54AD"/>
    <w:rsid w:val="009C762D"/>
    <w:rsid w:val="009D542C"/>
    <w:rsid w:val="009F1E64"/>
    <w:rsid w:val="00A05ADC"/>
    <w:rsid w:val="00A25E6E"/>
    <w:rsid w:val="00A65CC1"/>
    <w:rsid w:val="00A772AB"/>
    <w:rsid w:val="00A9612B"/>
    <w:rsid w:val="00AE28D6"/>
    <w:rsid w:val="00AF7EAB"/>
    <w:rsid w:val="00B0374B"/>
    <w:rsid w:val="00B54A53"/>
    <w:rsid w:val="00B66771"/>
    <w:rsid w:val="00B72DA7"/>
    <w:rsid w:val="00B776B5"/>
    <w:rsid w:val="00B93779"/>
    <w:rsid w:val="00BB2DE2"/>
    <w:rsid w:val="00BB438C"/>
    <w:rsid w:val="00BE0E0D"/>
    <w:rsid w:val="00C209CB"/>
    <w:rsid w:val="00C52B97"/>
    <w:rsid w:val="00C8029F"/>
    <w:rsid w:val="00C92A49"/>
    <w:rsid w:val="00CA3EFE"/>
    <w:rsid w:val="00CA656E"/>
    <w:rsid w:val="00CB017F"/>
    <w:rsid w:val="00CB3E66"/>
    <w:rsid w:val="00CC77C5"/>
    <w:rsid w:val="00CE4548"/>
    <w:rsid w:val="00D01FE0"/>
    <w:rsid w:val="00D1723F"/>
    <w:rsid w:val="00D41CC8"/>
    <w:rsid w:val="00D44D7C"/>
    <w:rsid w:val="00D73787"/>
    <w:rsid w:val="00DC01FD"/>
    <w:rsid w:val="00DD5B67"/>
    <w:rsid w:val="00DE4781"/>
    <w:rsid w:val="00E13A1D"/>
    <w:rsid w:val="00E1438B"/>
    <w:rsid w:val="00E6332C"/>
    <w:rsid w:val="00EA7C3E"/>
    <w:rsid w:val="00EE58D5"/>
    <w:rsid w:val="00EE7BB7"/>
    <w:rsid w:val="00EF399A"/>
    <w:rsid w:val="00F54CDA"/>
    <w:rsid w:val="00F72987"/>
    <w:rsid w:val="00F83CE2"/>
    <w:rsid w:val="00F9183F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36</cp:revision>
  <dcterms:created xsi:type="dcterms:W3CDTF">2020-06-19T19:27:00Z</dcterms:created>
  <dcterms:modified xsi:type="dcterms:W3CDTF">2020-10-16T19:28:00Z</dcterms:modified>
</cp:coreProperties>
</file>