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02" w:rsidRPr="00AA0E6A" w:rsidRDefault="00FB0002" w:rsidP="00FB0002">
      <w:pPr>
        <w:jc w:val="both"/>
      </w:pPr>
      <w:bookmarkStart w:id="0" w:name="_GoBack"/>
      <w:bookmarkEnd w:id="0"/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484"/>
        <w:gridCol w:w="1857"/>
        <w:gridCol w:w="2343"/>
      </w:tblGrid>
      <w:tr w:rsidR="00FB0002" w:rsidRPr="00817E13" w:rsidTr="00461B78">
        <w:trPr>
          <w:trHeight w:val="277"/>
        </w:trPr>
        <w:tc>
          <w:tcPr>
            <w:tcW w:w="5000" w:type="pct"/>
            <w:gridSpan w:val="4"/>
          </w:tcPr>
          <w:p w:rsidR="00FB0002" w:rsidRDefault="00FB0002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 w:rsidRPr="00FB0002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COLEGIO PSICOPEDAGÓGICO EL ARTE </w:t>
            </w:r>
            <w:r w:rsidR="00817E13"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 xml:space="preserve">DEL SABER </w:t>
            </w:r>
          </w:p>
          <w:p w:rsidR="00817E13" w:rsidRPr="00FB0002" w:rsidRDefault="00817E13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  <w:lang w:val="es-CO"/>
              </w:rPr>
            </w:pPr>
            <w:r>
              <w:rPr>
                <w:rFonts w:ascii="Roboto Th" w:hAnsi="Roboto Th" w:cs="Arial"/>
                <w:b/>
                <w:sz w:val="24"/>
                <w:szCs w:val="24"/>
                <w:lang w:val="es-CO"/>
              </w:rPr>
              <w:t>NOTA ESCOLAR</w:t>
            </w:r>
          </w:p>
        </w:tc>
      </w:tr>
      <w:tr w:rsidR="00FB0002" w:rsidRPr="00C162A9" w:rsidTr="00461B78">
        <w:trPr>
          <w:trHeight w:val="270"/>
        </w:trPr>
        <w:tc>
          <w:tcPr>
            <w:tcW w:w="1914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461B78" w:rsidRPr="00C162A9" w:rsidRDefault="00320056" w:rsidP="009A05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</w:t>
            </w:r>
            <w:r w:rsidR="009A05CB">
              <w:rPr>
                <w:rFonts w:ascii="Roboto Th" w:hAnsi="Roboto Th" w:cs="Arial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806" w:type="pct"/>
          </w:tcPr>
          <w:p w:rsidR="00FB0002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FB0002" w:rsidRPr="00C162A9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08" w:type="pct"/>
          </w:tcPr>
          <w:p w:rsidR="00FB0002" w:rsidRPr="00C162A9" w:rsidRDefault="00FB0002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C0FE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FB0002" w:rsidRDefault="00461B78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461B78" w:rsidRPr="00C162A9" w:rsidRDefault="00320056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MAYO 29</w:t>
            </w:r>
            <w:r w:rsidR="00461B78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F93349" w:rsidRDefault="00F93349" w:rsidP="00BA115A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CA0F0F" w:rsidRDefault="00CA0F0F" w:rsidP="00CA0F0F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Pisos T</w:t>
      </w:r>
      <w:r w:rsidRPr="00CA0F0F">
        <w:rPr>
          <w:rFonts w:ascii="Arial" w:hAnsi="Arial" w:cs="Arial"/>
          <w:b/>
          <w:bCs/>
          <w:sz w:val="24"/>
          <w:szCs w:val="24"/>
          <w:lang w:val="es-ES"/>
        </w:rPr>
        <w:t>érmicos</w:t>
      </w:r>
    </w:p>
    <w:p w:rsidR="00CA0F0F" w:rsidRPr="00CA0F0F" w:rsidRDefault="00CA0F0F" w:rsidP="00CA0F0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CA0F0F">
        <w:rPr>
          <w:rFonts w:ascii="Arial" w:hAnsi="Arial" w:cs="Arial"/>
          <w:sz w:val="24"/>
          <w:szCs w:val="24"/>
          <w:lang w:val="es-ES"/>
        </w:rPr>
        <w:t>Son un sistema de medida </w:t>
      </w:r>
      <w:r w:rsidRPr="00CA0F0F">
        <w:rPr>
          <w:rFonts w:ascii="Arial" w:hAnsi="Arial" w:cs="Arial"/>
          <w:bCs/>
          <w:sz w:val="24"/>
          <w:szCs w:val="24"/>
          <w:lang w:val="es-ES"/>
        </w:rPr>
        <w:t>que</w:t>
      </w:r>
      <w:r w:rsidRPr="00CA0F0F">
        <w:rPr>
          <w:rFonts w:ascii="Arial" w:hAnsi="Arial" w:cs="Arial"/>
          <w:sz w:val="24"/>
          <w:szCs w:val="24"/>
          <w:lang w:val="es-ES"/>
        </w:rPr>
        <w:t> nos permite definir la temperatura de una zona, de acuerdo a la altura sobre el nivel del mar en </w:t>
      </w:r>
      <w:r w:rsidRPr="00CA0F0F">
        <w:rPr>
          <w:rFonts w:ascii="Arial" w:hAnsi="Arial" w:cs="Arial"/>
          <w:bCs/>
          <w:sz w:val="24"/>
          <w:szCs w:val="24"/>
          <w:lang w:val="es-ES"/>
        </w:rPr>
        <w:t>que</w:t>
      </w:r>
      <w:r w:rsidRPr="00CA0F0F">
        <w:rPr>
          <w:rFonts w:ascii="Arial" w:hAnsi="Arial" w:cs="Arial"/>
          <w:sz w:val="24"/>
          <w:szCs w:val="24"/>
          <w:lang w:val="es-ES"/>
        </w:rPr>
        <w:t> se encuentre. ... Dentro de los </w:t>
      </w:r>
      <w:r w:rsidRPr="00CA0F0F">
        <w:rPr>
          <w:rFonts w:ascii="Arial" w:hAnsi="Arial" w:cs="Arial"/>
          <w:bCs/>
          <w:sz w:val="24"/>
          <w:szCs w:val="24"/>
          <w:lang w:val="es-ES"/>
        </w:rPr>
        <w:t>pisos térmicos</w:t>
      </w:r>
      <w:r w:rsidRPr="00CA0F0F">
        <w:rPr>
          <w:rFonts w:ascii="Arial" w:hAnsi="Arial" w:cs="Arial"/>
          <w:sz w:val="24"/>
          <w:szCs w:val="24"/>
          <w:lang w:val="es-ES"/>
        </w:rPr>
        <w:t xml:space="preserve"> se han definido cinco niveles denominados: </w:t>
      </w:r>
    </w:p>
    <w:p w:rsidR="00CA0F0F" w:rsidRPr="002C2662" w:rsidRDefault="002C2662" w:rsidP="002C266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C2662">
        <w:rPr>
          <w:rFonts w:ascii="Arial" w:hAnsi="Arial" w:cs="Arial"/>
          <w:b/>
          <w:sz w:val="24"/>
          <w:szCs w:val="24"/>
          <w:lang w:val="es-ES"/>
        </w:rPr>
        <w:t>Cálido</w:t>
      </w:r>
    </w:p>
    <w:p w:rsidR="002C2662" w:rsidRPr="00CA0F0F" w:rsidRDefault="002C2662" w:rsidP="00CA0F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CA0F0F" w:rsidRPr="002C2662" w:rsidRDefault="00CA0F0F" w:rsidP="002C266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C2662">
        <w:rPr>
          <w:rFonts w:ascii="Arial" w:hAnsi="Arial" w:cs="Arial"/>
          <w:b/>
          <w:sz w:val="24"/>
          <w:szCs w:val="24"/>
          <w:lang w:val="es-ES"/>
        </w:rPr>
        <w:t>Templado</w:t>
      </w:r>
    </w:p>
    <w:p w:rsidR="002C2662" w:rsidRPr="00CA0F0F" w:rsidRDefault="002C2662" w:rsidP="00CA0F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CA0F0F" w:rsidRPr="002C2662" w:rsidRDefault="00CA0F0F" w:rsidP="002C266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C2662">
        <w:rPr>
          <w:rFonts w:ascii="Arial" w:hAnsi="Arial" w:cs="Arial"/>
          <w:b/>
          <w:sz w:val="24"/>
          <w:szCs w:val="24"/>
          <w:lang w:val="es-ES"/>
        </w:rPr>
        <w:t>Frío</w:t>
      </w:r>
    </w:p>
    <w:p w:rsidR="002C2662" w:rsidRPr="00CA0F0F" w:rsidRDefault="002C2662" w:rsidP="00CA0F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CA0F0F" w:rsidRPr="002C2662" w:rsidRDefault="00CA0F0F" w:rsidP="002C266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C2662">
        <w:rPr>
          <w:rFonts w:ascii="Arial" w:hAnsi="Arial" w:cs="Arial"/>
          <w:b/>
          <w:sz w:val="24"/>
          <w:szCs w:val="24"/>
          <w:lang w:val="es-ES"/>
        </w:rPr>
        <w:t>Páramo</w:t>
      </w:r>
    </w:p>
    <w:p w:rsidR="002C2662" w:rsidRPr="00CA0F0F" w:rsidRDefault="002C2662" w:rsidP="00CA0F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CA0F0F" w:rsidRPr="002C2662" w:rsidRDefault="00CA0F0F" w:rsidP="002C266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C2662">
        <w:rPr>
          <w:rFonts w:ascii="Arial" w:hAnsi="Arial" w:cs="Arial"/>
          <w:b/>
          <w:sz w:val="24"/>
          <w:szCs w:val="24"/>
          <w:lang w:val="es-ES"/>
        </w:rPr>
        <w:t>Glacial.</w:t>
      </w:r>
    </w:p>
    <w:p w:rsidR="002C2662" w:rsidRPr="00CA0F0F" w:rsidRDefault="002C2662" w:rsidP="00CA0F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CA0F0F" w:rsidRDefault="00CA0F0F" w:rsidP="00CA0F0F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CA0F0F" w:rsidRP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 w:rsidRPr="00CA0F0F">
        <w:rPr>
          <w:rFonts w:ascii="Arial" w:eastAsia="+mn-ea" w:hAnsi="Arial" w:cs="Arial"/>
          <w:b/>
          <w:bCs/>
          <w:color w:val="000000"/>
          <w:kern w:val="24"/>
          <w:lang w:val="es-ES"/>
        </w:rPr>
        <w:t>Cálido:</w:t>
      </w:r>
    </w:p>
    <w:p w:rsid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  <w:r w:rsidRPr="00CA0F0F">
        <w:rPr>
          <w:rFonts w:ascii="Arial" w:eastAsia="+mn-ea" w:hAnsi="Arial" w:cs="Arial"/>
          <w:bCs/>
          <w:color w:val="000000"/>
          <w:kern w:val="24"/>
          <w:lang w:val="es-ES"/>
        </w:rPr>
        <w:t xml:space="preserve">           Se llama clima cálido a aquel que presenta, a lo largo de todo el año, temperaturas elevadas</w:t>
      </w:r>
    </w:p>
    <w:p w:rsidR="00CA0F0F" w:rsidRP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P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 w:rsidRPr="00CA0F0F">
        <w:rPr>
          <w:rFonts w:ascii="Arial" w:eastAsia="+mn-ea" w:hAnsi="Arial" w:cs="Arial"/>
          <w:b/>
          <w:bCs/>
          <w:color w:val="000000"/>
          <w:kern w:val="24"/>
          <w:lang w:val="es-ES"/>
        </w:rPr>
        <w:t>Templado:</w:t>
      </w:r>
    </w:p>
    <w:p w:rsid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  <w:r w:rsidRPr="00CA0F0F">
        <w:rPr>
          <w:rFonts w:ascii="Arial" w:eastAsia="+mn-ea" w:hAnsi="Arial" w:cs="Arial"/>
          <w:bCs/>
          <w:color w:val="000000"/>
          <w:kern w:val="24"/>
          <w:lang w:val="es-ES"/>
        </w:rPr>
        <w:t xml:space="preserve">                   Es el tipo de clima caracterizado por temperaturas medias anuales que rondan los 15 </w:t>
      </w:r>
      <w:r w:rsidRPr="00CA0F0F">
        <w:rPr>
          <w:rFonts w:ascii="Arial" w:eastAsia="+mn-ea" w:hAnsi="Arial" w:cs="Arial"/>
          <w:bCs/>
          <w:color w:val="000000"/>
          <w:kern w:val="24"/>
          <w:vertAlign w:val="superscript"/>
          <w:lang w:val="es-ES"/>
        </w:rPr>
        <w:t>o</w:t>
      </w:r>
      <w:r w:rsidRPr="00CA0F0F">
        <w:rPr>
          <w:rFonts w:ascii="Arial" w:eastAsia="+mn-ea" w:hAnsi="Arial" w:cs="Arial"/>
          <w:bCs/>
          <w:color w:val="000000"/>
          <w:kern w:val="24"/>
          <w:lang w:val="es-ES"/>
        </w:rPr>
        <w:t>C.</w:t>
      </w:r>
    </w:p>
    <w:p w:rsidR="00CA0F0F" w:rsidRP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P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 w:rsidRPr="00CA0F0F">
        <w:rPr>
          <w:rFonts w:ascii="Arial" w:eastAsia="+mn-ea" w:hAnsi="Arial" w:cs="Arial"/>
          <w:b/>
          <w:bCs/>
          <w:color w:val="000000"/>
          <w:kern w:val="24"/>
          <w:lang w:val="es-ES"/>
        </w:rPr>
        <w:t>Frío:</w:t>
      </w:r>
    </w:p>
    <w:p w:rsid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 w:rsidRPr="00CA0F0F">
        <w:rPr>
          <w:rFonts w:ascii="Arial" w:eastAsia="+mn-ea" w:hAnsi="Arial" w:cs="Arial"/>
          <w:bCs/>
          <w:color w:val="000000"/>
          <w:kern w:val="24"/>
          <w:lang w:val="es-ES"/>
        </w:rPr>
        <w:t xml:space="preserve">      </w:t>
      </w:r>
      <w:r w:rsidRPr="00CA0F0F">
        <w:rPr>
          <w:rFonts w:ascii="Arial" w:eastAsia="+mn-ea" w:hAnsi="Arial" w:cs="Arial"/>
          <w:bCs/>
          <w:color w:val="000000"/>
          <w:kern w:val="24"/>
          <w:lang w:val="es-CO"/>
        </w:rPr>
        <w:t> Baja temperatura.</w:t>
      </w:r>
    </w:p>
    <w:p w:rsidR="00CA0F0F" w:rsidRP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P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 w:rsidRPr="00CA0F0F">
        <w:rPr>
          <w:rFonts w:ascii="Arial" w:eastAsia="+mn-ea" w:hAnsi="Arial" w:cs="Arial"/>
          <w:b/>
          <w:bCs/>
          <w:color w:val="000000"/>
          <w:kern w:val="24"/>
          <w:lang w:val="es-ES"/>
        </w:rPr>
        <w:t>Páramo:</w:t>
      </w:r>
    </w:p>
    <w:p w:rsid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ES"/>
        </w:rPr>
      </w:pPr>
      <w:r w:rsidRPr="00CA0F0F">
        <w:rPr>
          <w:rFonts w:ascii="Arial" w:eastAsia="+mn-ea" w:hAnsi="Arial" w:cs="Arial"/>
          <w:bCs/>
          <w:color w:val="000000"/>
          <w:kern w:val="24"/>
          <w:lang w:val="es-ES"/>
        </w:rPr>
        <w:t xml:space="preserve">              Que refiere, por lo general, a una superficie llana, poco fértil y desértica, que suele estar ubicada varios metros sobre el nivel del mar.</w:t>
      </w:r>
    </w:p>
    <w:p w:rsidR="00CA0F0F" w:rsidRP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P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 w:rsidRPr="00CA0F0F">
        <w:rPr>
          <w:rFonts w:ascii="Arial" w:eastAsia="+mn-ea" w:hAnsi="Arial" w:cs="Arial"/>
          <w:b/>
          <w:bCs/>
          <w:color w:val="000000"/>
          <w:kern w:val="24"/>
          <w:lang w:val="es-ES"/>
        </w:rPr>
        <w:t>Glacial:</w:t>
      </w:r>
    </w:p>
    <w:p w:rsidR="00CA0F0F" w:rsidRPr="00CA0F0F" w:rsidRDefault="00CA0F0F" w:rsidP="00CA0F0F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 w:rsidRPr="00CA0F0F">
        <w:rPr>
          <w:rFonts w:ascii="Arial" w:eastAsia="+mn-ea" w:hAnsi="Arial" w:cs="Arial"/>
          <w:bCs/>
          <w:color w:val="000000"/>
          <w:kern w:val="24"/>
          <w:lang w:val="es-ES"/>
        </w:rPr>
        <w:t xml:space="preserve">            Es una gruesa masa de hielo que se origina en la superficie terrestre por acumulación, compactación y recristalización de la nieve.</w:t>
      </w:r>
    </w:p>
    <w:p w:rsidR="00DF6D63" w:rsidRDefault="00DF6D63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Default="005C5EA9" w:rsidP="005C5EA9">
      <w:pPr>
        <w:pStyle w:val="NormalWeb"/>
        <w:numPr>
          <w:ilvl w:val="0"/>
          <w:numId w:val="1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>
        <w:rPr>
          <w:rFonts w:ascii="Arial" w:eastAsia="+mn-ea" w:hAnsi="Arial" w:cs="Arial"/>
          <w:bCs/>
          <w:color w:val="000000"/>
          <w:kern w:val="24"/>
          <w:lang w:val="es-CO"/>
        </w:rPr>
        <w:t xml:space="preserve">Dibuja en el cuaderno </w:t>
      </w:r>
      <w:r w:rsidR="00404BD1">
        <w:rPr>
          <w:rFonts w:ascii="Arial" w:eastAsia="+mn-ea" w:hAnsi="Arial" w:cs="Arial"/>
          <w:bCs/>
          <w:color w:val="000000"/>
          <w:kern w:val="24"/>
          <w:lang w:val="es-CO"/>
        </w:rPr>
        <w:t>cualquier diapositiva de la presentación institucional.</w:t>
      </w:r>
    </w:p>
    <w:p w:rsidR="00CA0F0F" w:rsidRPr="00404BD1" w:rsidRDefault="00CA0F0F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Default="00CA0F0F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Default="00CA0F0F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Default="00D8414A" w:rsidP="00D8414A">
      <w:pPr>
        <w:pStyle w:val="NormalWeb"/>
        <w:numPr>
          <w:ilvl w:val="0"/>
          <w:numId w:val="11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>
        <w:rPr>
          <w:rFonts w:ascii="Arial" w:eastAsia="+mn-ea" w:hAnsi="Arial" w:cs="Arial"/>
          <w:bCs/>
          <w:color w:val="000000"/>
          <w:kern w:val="24"/>
          <w:lang w:val="es-CO"/>
        </w:rPr>
        <w:t xml:space="preserve">Busca las siguientes palabras en la sopa de letras </w:t>
      </w:r>
      <w:r w:rsidR="002C2662">
        <w:rPr>
          <w:rFonts w:ascii="Arial" w:eastAsia="+mn-ea" w:hAnsi="Arial" w:cs="Arial"/>
          <w:bCs/>
          <w:color w:val="000000"/>
          <w:kern w:val="24"/>
          <w:lang w:val="es-CO"/>
        </w:rPr>
        <w:t>relacionadas con los tipos de climas de los</w:t>
      </w:r>
      <w:r>
        <w:rPr>
          <w:rFonts w:ascii="Arial" w:eastAsia="+mn-ea" w:hAnsi="Arial" w:cs="Arial"/>
          <w:bCs/>
          <w:color w:val="000000"/>
          <w:kern w:val="24"/>
          <w:lang w:val="es-CO"/>
        </w:rPr>
        <w:t xml:space="preserve"> pisos térmicos.</w:t>
      </w:r>
    </w:p>
    <w:p w:rsidR="002C2662" w:rsidRDefault="002C2662" w:rsidP="002C2662">
      <w:pPr>
        <w:pStyle w:val="Normal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D8414A" w:rsidRDefault="00D8414A" w:rsidP="00D8414A">
      <w:pPr>
        <w:pStyle w:val="Normal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>
        <w:rPr>
          <w:rFonts w:ascii="Arial" w:eastAsia="+mn-ea" w:hAnsi="Arial" w:cs="Arial"/>
          <w:bCs/>
          <w:color w:val="000000"/>
          <w:kern w:val="24"/>
          <w:lang w:val="es-CO"/>
        </w:rPr>
        <w:t>Desértico, Continental, Ecuatorial, oceánico, Montaño</w:t>
      </w:r>
      <w:r w:rsidR="002C2662">
        <w:rPr>
          <w:rFonts w:ascii="Arial" w:eastAsia="+mn-ea" w:hAnsi="Arial" w:cs="Arial"/>
          <w:bCs/>
          <w:color w:val="000000"/>
          <w:kern w:val="24"/>
          <w:lang w:val="es-CO"/>
        </w:rPr>
        <w:t>s</w:t>
      </w:r>
      <w:r>
        <w:rPr>
          <w:rFonts w:ascii="Arial" w:eastAsia="+mn-ea" w:hAnsi="Arial" w:cs="Arial"/>
          <w:bCs/>
          <w:color w:val="000000"/>
          <w:kern w:val="24"/>
          <w:lang w:val="es-CO"/>
        </w:rPr>
        <w:t>o</w:t>
      </w:r>
      <w:r w:rsidR="002C2662">
        <w:rPr>
          <w:rFonts w:ascii="Arial" w:eastAsia="+mn-ea" w:hAnsi="Arial" w:cs="Arial"/>
          <w:bCs/>
          <w:color w:val="000000"/>
          <w:kern w:val="24"/>
          <w:lang w:val="es-CO"/>
        </w:rPr>
        <w:t>, Tropical</w:t>
      </w:r>
    </w:p>
    <w:p w:rsidR="002C2662" w:rsidRDefault="002C2662" w:rsidP="00D8414A">
      <w:pPr>
        <w:pStyle w:val="Normal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Default="005C034C" w:rsidP="005C5EA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  <w:r>
        <w:rPr>
          <w:rFonts w:ascii="Arial" w:eastAsia="+mn-ea" w:hAnsi="Arial" w:cs="Arial"/>
          <w:bCs/>
          <w:noProof/>
          <w:color w:val="000000"/>
          <w:kern w:val="24"/>
        </w:rPr>
        <w:drawing>
          <wp:inline distT="0" distB="0" distL="0" distR="0">
            <wp:extent cx="4362450" cy="3971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0F" w:rsidRDefault="00CA0F0F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Default="00CA0F0F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A0F0F" w:rsidRDefault="00CA0F0F" w:rsidP="00C204A2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color w:val="000000"/>
          <w:kern w:val="24"/>
          <w:lang w:val="es-CO"/>
        </w:rPr>
      </w:pPr>
    </w:p>
    <w:p w:rsidR="00C204A2" w:rsidRPr="005C034C" w:rsidRDefault="00DF6D63" w:rsidP="00DF6D6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70C0"/>
          <w:lang w:val="es-CO"/>
        </w:rPr>
      </w:pPr>
      <w:r w:rsidRPr="005C034C">
        <w:rPr>
          <w:rFonts w:ascii="Arial" w:eastAsia="+mn-ea" w:hAnsi="Arial" w:cs="Arial"/>
          <w:b/>
          <w:bCs/>
          <w:color w:val="0070C0"/>
          <w:kern w:val="24"/>
          <w:lang w:val="es-CO"/>
        </w:rPr>
        <w:t>Dios bendiga sus hogares</w:t>
      </w:r>
    </w:p>
    <w:p w:rsidR="00C204A2" w:rsidRDefault="00C204A2" w:rsidP="00C204A2">
      <w:pPr>
        <w:tabs>
          <w:tab w:val="left" w:pos="3525"/>
        </w:tabs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A5C9F" wp14:editId="64BFFCC0">
                <wp:simplePos x="0" y="0"/>
                <wp:positionH relativeFrom="column">
                  <wp:posOffset>1739265</wp:posOffset>
                </wp:positionH>
                <wp:positionV relativeFrom="paragraph">
                  <wp:posOffset>271780</wp:posOffset>
                </wp:positionV>
                <wp:extent cx="1914525" cy="1030605"/>
                <wp:effectExtent l="19050" t="0" r="47625" b="36195"/>
                <wp:wrapThrough wrapText="bothSides">
                  <wp:wrapPolygon edited="0">
                    <wp:start x="12036" y="0"/>
                    <wp:lineTo x="4728" y="1198"/>
                    <wp:lineTo x="1504" y="3194"/>
                    <wp:lineTo x="1504" y="6388"/>
                    <wp:lineTo x="-215" y="7985"/>
                    <wp:lineTo x="0" y="17168"/>
                    <wp:lineTo x="3224" y="19165"/>
                    <wp:lineTo x="3224" y="19963"/>
                    <wp:lineTo x="8167" y="21959"/>
                    <wp:lineTo x="10101" y="21959"/>
                    <wp:lineTo x="12036" y="21959"/>
                    <wp:lineTo x="12251" y="21959"/>
                    <wp:lineTo x="17194" y="19165"/>
                    <wp:lineTo x="17409" y="19165"/>
                    <wp:lineTo x="21922" y="13176"/>
                    <wp:lineTo x="21922" y="5590"/>
                    <wp:lineTo x="20203" y="2795"/>
                    <wp:lineTo x="18054" y="0"/>
                    <wp:lineTo x="12036" y="0"/>
                  </wp:wrapPolygon>
                </wp:wrapThrough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30605"/>
                        </a:xfrm>
                        <a:prstGeom prst="cloud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00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5CFE" id="Nube 6" o:spid="_x0000_s1026" style="position:absolute;margin-left:136.95pt;margin-top:21.4pt;width:150.7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path arrowok="t" o:connecttype="custom" o:connectlocs="207983,624494;95726,605480;307033,832571;257929,841661;730267,932554;700663,891044;1277547,829041;1265714,874583;1512519,547604;1656596,717845;1852392,366294;1788220,430134;1698432,129446;1701800,159601;1288670,94281;1321554,55824;981238,112603;997148,79442;620448,123863;678061,156022;182899,376672;172839,342819" o:connectangles="0,0,0,0,0,0,0,0,0,0,0,0,0,0,0,0,0,0,0,0,0,0"/>
                <w10:wrap type="through"/>
              </v:shape>
            </w:pict>
          </mc:Fallback>
        </mc:AlternateContent>
      </w:r>
    </w:p>
    <w:p w:rsidR="00C204A2" w:rsidRDefault="00DF6D63" w:rsidP="00C204A2">
      <w:pPr>
        <w:tabs>
          <w:tab w:val="left" w:pos="3525"/>
        </w:tabs>
        <w:rPr>
          <w:lang w:val="es-CO"/>
        </w:rPr>
      </w:pPr>
      <w:r w:rsidRPr="00CD7B8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1FC0CD" wp14:editId="6434384F">
                <wp:simplePos x="0" y="0"/>
                <wp:positionH relativeFrom="margin">
                  <wp:posOffset>1834515</wp:posOffset>
                </wp:positionH>
                <wp:positionV relativeFrom="paragraph">
                  <wp:posOffset>130175</wp:posOffset>
                </wp:positionV>
                <wp:extent cx="177165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C204A2" w:rsidRPr="00EE15EC" w:rsidRDefault="00C204A2" w:rsidP="00DF6D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EE15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Recuerda escribir la guía en el cuaderno</w:t>
                            </w:r>
                            <w:r w:rsidR="00DF6D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y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FC0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5pt;margin-top:10.25pt;width:13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" filled="f" stroked="f">
                <v:textbox style="mso-fit-shape-to-text:t">
                  <w:txbxContent>
                    <w:p w:rsidR="00C204A2" w:rsidRPr="00EE15EC" w:rsidRDefault="00C204A2" w:rsidP="00DF6D6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EE15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>Recuerda escribir la guía en el cuaderno</w:t>
                      </w:r>
                      <w:r w:rsidR="00DF6D6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O"/>
                        </w:rPr>
                        <w:t xml:space="preserve"> y la semana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04A2" w:rsidRDefault="00C204A2" w:rsidP="00C204A2">
      <w:pPr>
        <w:tabs>
          <w:tab w:val="left" w:pos="3525"/>
        </w:tabs>
        <w:rPr>
          <w:lang w:val="es-CO"/>
        </w:rPr>
      </w:pPr>
      <w:r>
        <w:rPr>
          <w:lang w:val="es-CO"/>
        </w:rPr>
        <w:tab/>
      </w:r>
    </w:p>
    <w:p w:rsidR="00C204A2" w:rsidRPr="003076BB" w:rsidRDefault="00C204A2" w:rsidP="00C204A2">
      <w:pPr>
        <w:rPr>
          <w:lang w:val="es-CO"/>
        </w:rPr>
      </w:pPr>
    </w:p>
    <w:p w:rsidR="00C204A2" w:rsidRPr="003076BB" w:rsidRDefault="00C204A2" w:rsidP="00C204A2">
      <w:pPr>
        <w:rPr>
          <w:lang w:val="es-CO"/>
        </w:rPr>
      </w:pPr>
    </w:p>
    <w:p w:rsidR="00C204A2" w:rsidRPr="003076BB" w:rsidRDefault="00C204A2" w:rsidP="00C204A2">
      <w:pPr>
        <w:rPr>
          <w:lang w:val="es-CO"/>
        </w:rPr>
      </w:pPr>
    </w:p>
    <w:p w:rsidR="00C204A2" w:rsidRDefault="00C204A2" w:rsidP="00C204A2">
      <w:pPr>
        <w:rPr>
          <w:lang w:val="es-CO"/>
        </w:rPr>
      </w:pPr>
    </w:p>
    <w:p w:rsidR="00C204A2" w:rsidRPr="008021D7" w:rsidRDefault="00C204A2" w:rsidP="00C204A2">
      <w:pPr>
        <w:pStyle w:val="Ttulo3"/>
        <w:shd w:val="clear" w:color="auto" w:fill="FFFFFF"/>
        <w:spacing w:before="600" w:after="240" w:line="420" w:lineRule="atLeast"/>
        <w:jc w:val="both"/>
        <w:rPr>
          <w:rFonts w:ascii="Bernard MT Condensed" w:eastAsia="Times New Roman" w:hAnsi="Bernard MT Condensed" w:cs="Arial"/>
          <w:color w:val="0070C0"/>
          <w:sz w:val="28"/>
          <w:szCs w:val="28"/>
          <w:lang w:val="es-CO"/>
        </w:rPr>
      </w:pPr>
      <w:r w:rsidRPr="00C204A2">
        <w:rPr>
          <w:rFonts w:ascii="Bernard MT Condensed" w:hAnsi="Bernard MT Condensed" w:cs="Arial"/>
          <w:color w:val="0070C0"/>
          <w:sz w:val="28"/>
          <w:szCs w:val="28"/>
          <w:lang w:val="es-CO"/>
        </w:rPr>
        <w:lastRenderedPageBreak/>
        <w:t>Si hiciésemos todas las cosas de las que somos capaces, nos asombraríamos (Thomas Edison)</w:t>
      </w:r>
    </w:p>
    <w:p w:rsidR="00C204A2" w:rsidRPr="008021D7" w:rsidRDefault="00C204A2" w:rsidP="00C204A2">
      <w:pPr>
        <w:jc w:val="both"/>
        <w:rPr>
          <w:rFonts w:ascii="Bernard MT Condensed" w:hAnsi="Bernard MT Condensed" w:cs="Arial"/>
          <w:sz w:val="28"/>
          <w:szCs w:val="28"/>
          <w:lang w:val="es-CO"/>
        </w:rPr>
      </w:pPr>
    </w:p>
    <w:p w:rsidR="00C204A2" w:rsidRPr="00C204A2" w:rsidRDefault="00C204A2" w:rsidP="00C204A2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sectPr w:rsidR="00C204A2" w:rsidRPr="00C204A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857" w:rsidRDefault="00F86857" w:rsidP="00FB0002">
      <w:pPr>
        <w:spacing w:after="0" w:line="240" w:lineRule="auto"/>
      </w:pPr>
      <w:r>
        <w:separator/>
      </w:r>
    </w:p>
  </w:endnote>
  <w:endnote w:type="continuationSeparator" w:id="0">
    <w:p w:rsidR="00F86857" w:rsidRDefault="00F86857" w:rsidP="00F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857" w:rsidRDefault="00F86857" w:rsidP="00FB0002">
      <w:pPr>
        <w:spacing w:after="0" w:line="240" w:lineRule="auto"/>
      </w:pPr>
      <w:r>
        <w:separator/>
      </w:r>
    </w:p>
  </w:footnote>
  <w:footnote w:type="continuationSeparator" w:id="0">
    <w:p w:rsidR="00F86857" w:rsidRDefault="00F86857" w:rsidP="00F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02" w:rsidRDefault="00FB0002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BA335A" wp14:editId="7B50DAFC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8FD"/>
    <w:multiLevelType w:val="hybridMultilevel"/>
    <w:tmpl w:val="FE98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3C46"/>
    <w:multiLevelType w:val="hybridMultilevel"/>
    <w:tmpl w:val="3B2EE7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6E3"/>
    <w:multiLevelType w:val="hybridMultilevel"/>
    <w:tmpl w:val="C5A61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0802"/>
    <w:multiLevelType w:val="hybridMultilevel"/>
    <w:tmpl w:val="2364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D7375"/>
    <w:multiLevelType w:val="hybridMultilevel"/>
    <w:tmpl w:val="22403618"/>
    <w:lvl w:ilvl="0" w:tplc="BDA6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2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8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8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C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2D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CC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6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E1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246889"/>
    <w:multiLevelType w:val="hybridMultilevel"/>
    <w:tmpl w:val="B3F44578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DA42B85"/>
    <w:multiLevelType w:val="hybridMultilevel"/>
    <w:tmpl w:val="47FE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41CAF"/>
    <w:multiLevelType w:val="hybridMultilevel"/>
    <w:tmpl w:val="1E64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30343"/>
    <w:multiLevelType w:val="hybridMultilevel"/>
    <w:tmpl w:val="602C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02"/>
    <w:rsid w:val="00033FB1"/>
    <w:rsid w:val="00080068"/>
    <w:rsid w:val="000A773B"/>
    <w:rsid w:val="000C6DA5"/>
    <w:rsid w:val="00140537"/>
    <w:rsid w:val="00166003"/>
    <w:rsid w:val="001768B1"/>
    <w:rsid w:val="00235EAF"/>
    <w:rsid w:val="00247DC4"/>
    <w:rsid w:val="00262938"/>
    <w:rsid w:val="002A3358"/>
    <w:rsid w:val="002C2662"/>
    <w:rsid w:val="00320056"/>
    <w:rsid w:val="003466BC"/>
    <w:rsid w:val="00366FA6"/>
    <w:rsid w:val="003B4AC3"/>
    <w:rsid w:val="003C3EBF"/>
    <w:rsid w:val="003C6991"/>
    <w:rsid w:val="00404BD1"/>
    <w:rsid w:val="00406934"/>
    <w:rsid w:val="00461B78"/>
    <w:rsid w:val="00477D04"/>
    <w:rsid w:val="00481964"/>
    <w:rsid w:val="004B0CE6"/>
    <w:rsid w:val="004D5C73"/>
    <w:rsid w:val="004E14B5"/>
    <w:rsid w:val="00577A09"/>
    <w:rsid w:val="00580C8A"/>
    <w:rsid w:val="005C034C"/>
    <w:rsid w:val="005C5EA9"/>
    <w:rsid w:val="005E0781"/>
    <w:rsid w:val="006175ED"/>
    <w:rsid w:val="00623411"/>
    <w:rsid w:val="006729D2"/>
    <w:rsid w:val="00680297"/>
    <w:rsid w:val="006B4D17"/>
    <w:rsid w:val="006E4C8D"/>
    <w:rsid w:val="00796AFF"/>
    <w:rsid w:val="007E6A65"/>
    <w:rsid w:val="007F224B"/>
    <w:rsid w:val="007F3554"/>
    <w:rsid w:val="00817E13"/>
    <w:rsid w:val="00903E16"/>
    <w:rsid w:val="009A05CB"/>
    <w:rsid w:val="009A70EC"/>
    <w:rsid w:val="009C2F09"/>
    <w:rsid w:val="009E4215"/>
    <w:rsid w:val="009F2E27"/>
    <w:rsid w:val="00A17BDE"/>
    <w:rsid w:val="00A5173A"/>
    <w:rsid w:val="00A94714"/>
    <w:rsid w:val="00AA1BCC"/>
    <w:rsid w:val="00AC41E2"/>
    <w:rsid w:val="00AF3C22"/>
    <w:rsid w:val="00B07920"/>
    <w:rsid w:val="00B305DE"/>
    <w:rsid w:val="00BA115A"/>
    <w:rsid w:val="00C15F32"/>
    <w:rsid w:val="00C204A2"/>
    <w:rsid w:val="00CA0F0F"/>
    <w:rsid w:val="00CC0FEA"/>
    <w:rsid w:val="00CC76BD"/>
    <w:rsid w:val="00D7367E"/>
    <w:rsid w:val="00D8414A"/>
    <w:rsid w:val="00D847EE"/>
    <w:rsid w:val="00DE7A97"/>
    <w:rsid w:val="00DF6D63"/>
    <w:rsid w:val="00EB49A9"/>
    <w:rsid w:val="00ED3C15"/>
    <w:rsid w:val="00F13BA6"/>
    <w:rsid w:val="00F32175"/>
    <w:rsid w:val="00F45C3E"/>
    <w:rsid w:val="00F86857"/>
    <w:rsid w:val="00F93349"/>
    <w:rsid w:val="00F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7837"/>
  <w15:chartTrackingRefBased/>
  <w15:docId w15:val="{DBE1F4E5-D79C-46E0-AAD7-975E6D5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8D"/>
  </w:style>
  <w:style w:type="paragraph" w:styleId="Ttulo1">
    <w:name w:val="heading 1"/>
    <w:basedOn w:val="Normal"/>
    <w:next w:val="Normal"/>
    <w:link w:val="Ttulo1Car"/>
    <w:uiPriority w:val="9"/>
    <w:qFormat/>
    <w:rsid w:val="006E4C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4C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C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C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4C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C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C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4C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4C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002"/>
  </w:style>
  <w:style w:type="paragraph" w:styleId="Piedepgina">
    <w:name w:val="footer"/>
    <w:basedOn w:val="Normal"/>
    <w:link w:val="PiedepginaCar"/>
    <w:uiPriority w:val="99"/>
    <w:unhideWhenUsed/>
    <w:rsid w:val="00FB0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002"/>
  </w:style>
  <w:style w:type="character" w:styleId="Hipervnculo">
    <w:name w:val="Hyperlink"/>
    <w:basedOn w:val="Fuentedeprrafopredeter"/>
    <w:uiPriority w:val="99"/>
    <w:unhideWhenUsed/>
    <w:rsid w:val="00FB00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00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6E4C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E4C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E4C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">
    <w:name w:val="Grid Table 6 Colorful"/>
    <w:basedOn w:val="Tablanormal"/>
    <w:uiPriority w:val="51"/>
    <w:rsid w:val="006E4C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E4C8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C8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C8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C8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4C8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4C8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E4C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E4C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E4C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4C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E4C8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6E4C8D"/>
    <w:rPr>
      <w:b/>
      <w:bCs/>
    </w:rPr>
  </w:style>
  <w:style w:type="character" w:styleId="nfasis">
    <w:name w:val="Emphasis"/>
    <w:basedOn w:val="Fuentedeprrafopredeter"/>
    <w:uiPriority w:val="20"/>
    <w:qFormat/>
    <w:rsid w:val="006E4C8D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6E4C8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E4C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E4C8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4C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4C8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E4C8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E4C8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E4C8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E4C8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6E4C8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E4C8D"/>
    <w:pPr>
      <w:outlineLvl w:val="9"/>
    </w:pPr>
  </w:style>
  <w:style w:type="character" w:customStyle="1" w:styleId="e24kjd">
    <w:name w:val="e24kjd"/>
    <w:basedOn w:val="Fuentedeprrafopredeter"/>
    <w:rsid w:val="006B4D17"/>
  </w:style>
  <w:style w:type="paragraph" w:styleId="NormalWeb">
    <w:name w:val="Normal (Web)"/>
    <w:basedOn w:val="Normal"/>
    <w:uiPriority w:val="99"/>
    <w:semiHidden/>
    <w:unhideWhenUsed/>
    <w:rsid w:val="00F9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636">
              <w:marLeft w:val="3990"/>
              <w:marRight w:val="-18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775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678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8797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51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76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29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530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452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856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6352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5092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634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925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70251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873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00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118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013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239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846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457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779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578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29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10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4627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44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80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2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441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3006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106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3427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6313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70058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460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119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4395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8960">
                      <w:marLeft w:val="0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DE06-3658-4EC0-835C-5883B4DB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6</cp:revision>
  <dcterms:created xsi:type="dcterms:W3CDTF">2020-05-22T23:10:00Z</dcterms:created>
  <dcterms:modified xsi:type="dcterms:W3CDTF">2020-05-27T20:22:00Z</dcterms:modified>
</cp:coreProperties>
</file>