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09" w:rsidRDefault="00285909" w:rsidP="009B1465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406E52" w:rsidRDefault="00406E52" w:rsidP="009B1465">
      <w:pPr>
        <w:jc w:val="center"/>
        <w:rPr>
          <w:rFonts w:ascii="Baskerville Old Face" w:hAnsi="Baskerville Old Face"/>
          <w:sz w:val="36"/>
          <w:szCs w:val="36"/>
        </w:rPr>
      </w:pPr>
    </w:p>
    <w:p w:rsidR="00060093" w:rsidRPr="00987374" w:rsidRDefault="00853009" w:rsidP="00927C0D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1.</w:t>
      </w:r>
      <w:r w:rsidR="00927C0D" w:rsidRPr="00987374">
        <w:rPr>
          <w:rFonts w:ascii="Comic Sans MS" w:hAnsi="Comic Sans MS" w:cstheme="minorHAnsi"/>
          <w:sz w:val="32"/>
          <w:szCs w:val="32"/>
        </w:rPr>
        <w:t xml:space="preserve"> Papitos realizar en el cuaderno ferrocarril como esta en el video.</w:t>
      </w:r>
    </w:p>
    <w:p w:rsidR="001E0C39" w:rsidRPr="00987374" w:rsidRDefault="00927C0D" w:rsidP="0006009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2.</w:t>
      </w:r>
      <w:r w:rsidR="001E0C39" w:rsidRPr="00987374">
        <w:rPr>
          <w:rFonts w:ascii="Comic Sans MS" w:hAnsi="Comic Sans MS" w:cstheme="minorHAnsi"/>
          <w:sz w:val="32"/>
          <w:szCs w:val="32"/>
        </w:rPr>
        <w:t>Recorta y pega objetos cuyo nombre inicien con r</w:t>
      </w:r>
      <w:r w:rsidRPr="00987374">
        <w:rPr>
          <w:rFonts w:ascii="Comic Sans MS" w:hAnsi="Comic Sans MS" w:cstheme="minorHAnsi"/>
          <w:sz w:val="32"/>
          <w:szCs w:val="32"/>
        </w:rPr>
        <w:t>r</w:t>
      </w:r>
      <w:r w:rsidR="001E0C39" w:rsidRPr="00987374">
        <w:rPr>
          <w:rFonts w:ascii="Comic Sans MS" w:hAnsi="Comic Sans MS" w:cstheme="minorHAnsi"/>
          <w:sz w:val="32"/>
          <w:szCs w:val="32"/>
        </w:rPr>
        <w:t>.</w:t>
      </w:r>
    </w:p>
    <w:p w:rsidR="001E0C39" w:rsidRPr="00987374" w:rsidRDefault="001E0C39" w:rsidP="00060093">
      <w:pPr>
        <w:rPr>
          <w:rFonts w:ascii="Comic Sans MS" w:hAnsi="Comic Sans MS" w:cstheme="minorHAnsi"/>
          <w:sz w:val="32"/>
          <w:szCs w:val="32"/>
        </w:rPr>
      </w:pPr>
    </w:p>
    <w:p w:rsidR="001E0C39" w:rsidRPr="00987374" w:rsidRDefault="00927C0D" w:rsidP="0006009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3.Pega un párrafo y encierra la rr</w:t>
      </w:r>
      <w:r w:rsidR="001E0C39" w:rsidRPr="00987374">
        <w:rPr>
          <w:rFonts w:ascii="Comic Sans MS" w:hAnsi="Comic Sans MS" w:cstheme="minorHAnsi"/>
          <w:sz w:val="32"/>
          <w:szCs w:val="32"/>
        </w:rPr>
        <w:t>.</w:t>
      </w:r>
    </w:p>
    <w:p w:rsidR="001E0C39" w:rsidRPr="00987374" w:rsidRDefault="001E0C39" w:rsidP="00060093">
      <w:pPr>
        <w:rPr>
          <w:rFonts w:ascii="Comic Sans MS" w:hAnsi="Comic Sans MS" w:cstheme="minorHAnsi"/>
          <w:sz w:val="32"/>
          <w:szCs w:val="32"/>
        </w:rPr>
      </w:pPr>
    </w:p>
    <w:p w:rsidR="004E5BB1" w:rsidRPr="00987374" w:rsidRDefault="005C169C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4</w:t>
      </w:r>
      <w:r w:rsidR="00853009" w:rsidRPr="00987374">
        <w:rPr>
          <w:rFonts w:ascii="Comic Sans MS" w:hAnsi="Comic Sans MS" w:cstheme="minorHAnsi"/>
          <w:sz w:val="32"/>
          <w:szCs w:val="32"/>
        </w:rPr>
        <w:t>.</w:t>
      </w:r>
      <w:r w:rsidR="00FD1FCA" w:rsidRPr="00987374">
        <w:rPr>
          <w:rFonts w:ascii="Comic Sans MS" w:hAnsi="Comic Sans MS" w:cstheme="minorHAnsi"/>
          <w:sz w:val="32"/>
          <w:szCs w:val="32"/>
        </w:rPr>
        <w:t>Escribe palabras con y lee.</w:t>
      </w:r>
    </w:p>
    <w:p w:rsidR="00FD1FCA" w:rsidRPr="00987374" w:rsidRDefault="00FD1FCA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                        r                      rr      </w:t>
      </w:r>
    </w:p>
    <w:p w:rsidR="001E0C39" w:rsidRPr="00987374" w:rsidRDefault="00216AEF" w:rsidP="00927C0D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E1EB" wp14:editId="6B3ED7F3">
                <wp:simplePos x="0" y="0"/>
                <wp:positionH relativeFrom="column">
                  <wp:posOffset>2463166</wp:posOffset>
                </wp:positionH>
                <wp:positionV relativeFrom="paragraph">
                  <wp:posOffset>23495</wp:posOffset>
                </wp:positionV>
                <wp:extent cx="73660" cy="2254885"/>
                <wp:effectExtent l="19050" t="0" r="40640" b="3111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2254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166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193.95pt;margin-top:1.85pt;width:5.8pt;height:1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" adj="21247" fillcolor="#4f81bd [3204]" strokecolor="#243f60 [1604]" strokeweight="2pt"/>
            </w:pict>
          </mc:Fallback>
        </mc:AlternateContent>
      </w: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021925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5.Recorta y pega anuncios de almacenes o productos conocidos y </w:t>
      </w:r>
      <w:r w:rsidR="00021925" w:rsidRPr="00987374">
        <w:rPr>
          <w:rFonts w:ascii="Comic Sans MS" w:hAnsi="Comic Sans MS" w:cstheme="minorHAnsi"/>
          <w:sz w:val="32"/>
          <w:szCs w:val="32"/>
        </w:rPr>
        <w:t xml:space="preserve">lee. Ejemplo </w:t>
      </w:r>
      <w:r w:rsidR="00021925" w:rsidRPr="00987374">
        <w:rPr>
          <w:rFonts w:ascii="Comic Sans MS" w:hAnsi="Comic Sans MS" w:cstheme="minorHAnsi"/>
          <w:noProof/>
          <w:sz w:val="32"/>
          <w:szCs w:val="32"/>
          <w:lang w:eastAsia="es-CO"/>
        </w:rPr>
        <w:drawing>
          <wp:inline distT="0" distB="0" distL="0" distR="0" wp14:anchorId="2DB63176" wp14:editId="06BC76BE">
            <wp:extent cx="991821" cy="561877"/>
            <wp:effectExtent l="0" t="0" r="0" b="0"/>
            <wp:docPr id="10" name="Imagen 10" descr="Danonino - Marketing y Publicidad Alimentos, Bebidas y Gran Cons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onino - Marketing y Publicidad Alimentos, Bebidas y Gran Consu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9" cy="5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25" w:rsidRPr="00987374" w:rsidRDefault="008962A3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RECORDEMOS</w:t>
      </w:r>
    </w:p>
    <w:p w:rsidR="005D0AC3" w:rsidRPr="00987374" w:rsidRDefault="00E60981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noProof/>
          <w:sz w:val="32"/>
          <w:szCs w:val="32"/>
          <w:lang w:eastAsia="es-CO"/>
        </w:rPr>
        <w:drawing>
          <wp:inline distT="0" distB="0" distL="0" distR="0" wp14:anchorId="1B4D121F" wp14:editId="748DE4DD">
            <wp:extent cx="755357" cy="1016227"/>
            <wp:effectExtent l="0" t="0" r="6985" b="0"/>
            <wp:docPr id="8" name="Imagen 8" descr="Cuaderno cosido femenino – Merca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erno cosido femenino – Mercacolegi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1" cy="10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74">
        <w:rPr>
          <w:rFonts w:ascii="Comic Sans MS" w:hAnsi="Comic Sans MS" w:cstheme="minorHAnsi"/>
          <w:sz w:val="32"/>
          <w:szCs w:val="32"/>
        </w:rPr>
        <w:t>Se escribe en lo gris, la mayúscula si ocupa otra línea. Todos vamos a reforzar manejo reglón y trazos.</w:t>
      </w:r>
    </w:p>
    <w:p w:rsidR="00634EDE" w:rsidRDefault="00216AEF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Practica lectura en </w:t>
      </w:r>
      <w:r w:rsidR="005F5424" w:rsidRPr="00987374">
        <w:rPr>
          <w:rFonts w:ascii="Comic Sans MS" w:hAnsi="Comic Sans MS" w:cstheme="minorHAnsi"/>
          <w:sz w:val="32"/>
          <w:szCs w:val="32"/>
        </w:rPr>
        <w:t>la cartilla nacho</w:t>
      </w:r>
      <w:r w:rsidRPr="00987374">
        <w:rPr>
          <w:rFonts w:ascii="Comic Sans MS" w:hAnsi="Comic Sans MS" w:cstheme="minorHAnsi"/>
          <w:sz w:val="32"/>
          <w:szCs w:val="32"/>
        </w:rPr>
        <w:t>.</w:t>
      </w:r>
    </w:p>
    <w:p w:rsidR="00987374" w:rsidRDefault="00987374" w:rsidP="000D5C43">
      <w:pPr>
        <w:rPr>
          <w:rFonts w:ascii="Comic Sans MS" w:hAnsi="Comic Sans MS" w:cstheme="minorHAnsi"/>
          <w:sz w:val="32"/>
          <w:szCs w:val="32"/>
        </w:rPr>
      </w:pPr>
    </w:p>
    <w:p w:rsidR="00987374" w:rsidRPr="00987374" w:rsidRDefault="00987374" w:rsidP="000D5C43">
      <w:pPr>
        <w:rPr>
          <w:rFonts w:ascii="Comic Sans MS" w:hAnsi="Comic Sans MS" w:cstheme="minorHAnsi"/>
          <w:sz w:val="32"/>
          <w:szCs w:val="32"/>
        </w:rPr>
      </w:pPr>
      <w:bookmarkStart w:id="0" w:name="_GoBack"/>
      <w:bookmarkEnd w:id="0"/>
    </w:p>
    <w:p w:rsidR="00634EDE" w:rsidRPr="00987374" w:rsidRDefault="005F5424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lastRenderedPageBreak/>
        <w:t>Colorea, escribe el nombre del animal y decora.</w:t>
      </w:r>
    </w:p>
    <w:p w:rsidR="001F2A2A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</w:p>
    <w:p w:rsidR="00634EDE" w:rsidRPr="00987374" w:rsidRDefault="00927C0D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</w:t>
      </w:r>
      <w:r w:rsidR="001F2A2A" w:rsidRPr="00987374">
        <w:rPr>
          <w:rFonts w:ascii="Comic Sans MS" w:hAnsi="Comic Sans MS" w:cstheme="minorHAnsi"/>
          <w:noProof/>
          <w:sz w:val="32"/>
          <w:szCs w:val="32"/>
          <w:lang w:eastAsia="es-CO"/>
        </w:rPr>
        <w:drawing>
          <wp:inline distT="0" distB="0" distL="0" distR="0" wp14:anchorId="2E283ACD" wp14:editId="6B24FC43">
            <wp:extent cx="6200775" cy="8314857"/>
            <wp:effectExtent l="0" t="0" r="0" b="0"/>
            <wp:docPr id="11" name="Imagen 11" descr="Perro para colorear HD | DibujosWi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ro para colorear HD | DibujosWiki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94" cy="83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5D0AC3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          </w:t>
      </w:r>
    </w:p>
    <w:p w:rsidR="001F2A2A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       </w:t>
      </w:r>
      <w:r w:rsidR="005F5424" w:rsidRPr="00987374">
        <w:rPr>
          <w:rFonts w:ascii="Comic Sans MS" w:hAnsi="Comic Sans MS" w:cstheme="minorHAnsi"/>
          <w:sz w:val="32"/>
          <w:szCs w:val="32"/>
        </w:rPr>
        <w:t xml:space="preserve">        </w:t>
      </w:r>
      <w:r w:rsidRPr="00987374">
        <w:rPr>
          <w:rFonts w:ascii="Comic Sans MS" w:hAnsi="Comic Sans MS" w:cstheme="minorHAnsi"/>
          <w:sz w:val="32"/>
          <w:szCs w:val="32"/>
        </w:rPr>
        <w:t xml:space="preserve">   _</w:t>
      </w:r>
      <w:r w:rsidR="005F5424" w:rsidRPr="00987374">
        <w:rPr>
          <w:rFonts w:ascii="Comic Sans MS" w:hAnsi="Comic Sans MS" w:cstheme="minorHAnsi"/>
          <w:sz w:val="32"/>
          <w:szCs w:val="32"/>
        </w:rPr>
        <w:t>________________</w:t>
      </w: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A92EB2" w:rsidRPr="00D00351" w:rsidRDefault="00A92EB2" w:rsidP="003278C3">
      <w:pPr>
        <w:rPr>
          <w:rFonts w:ascii="Comic Sans MS" w:hAnsi="Comic Sans MS"/>
          <w:sz w:val="28"/>
          <w:szCs w:val="28"/>
        </w:rPr>
      </w:pPr>
    </w:p>
    <w:sectPr w:rsidR="00A92EB2" w:rsidRPr="00D00351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B1" w:rsidRDefault="000E18B1" w:rsidP="005B2C71">
      <w:pPr>
        <w:spacing w:after="0" w:line="240" w:lineRule="auto"/>
      </w:pPr>
      <w:r>
        <w:separator/>
      </w:r>
    </w:p>
  </w:endnote>
  <w:endnote w:type="continuationSeparator" w:id="0">
    <w:p w:rsidR="000E18B1" w:rsidRDefault="000E18B1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B1" w:rsidRDefault="000E18B1" w:rsidP="005B2C71">
      <w:pPr>
        <w:spacing w:after="0" w:line="240" w:lineRule="auto"/>
      </w:pPr>
      <w:r>
        <w:separator/>
      </w:r>
    </w:p>
  </w:footnote>
  <w:footnote w:type="continuationSeparator" w:id="0">
    <w:p w:rsidR="000E18B1" w:rsidRDefault="000E18B1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21925"/>
    <w:rsid w:val="0003718B"/>
    <w:rsid w:val="00060093"/>
    <w:rsid w:val="00062240"/>
    <w:rsid w:val="000B4EB7"/>
    <w:rsid w:val="000D5C43"/>
    <w:rsid w:val="000E18B1"/>
    <w:rsid w:val="001140DB"/>
    <w:rsid w:val="00154398"/>
    <w:rsid w:val="00184680"/>
    <w:rsid w:val="001E0C39"/>
    <w:rsid w:val="001E44FE"/>
    <w:rsid w:val="001F2A2A"/>
    <w:rsid w:val="00211300"/>
    <w:rsid w:val="00216AEF"/>
    <w:rsid w:val="002220D8"/>
    <w:rsid w:val="00224065"/>
    <w:rsid w:val="00260B42"/>
    <w:rsid w:val="00285909"/>
    <w:rsid w:val="00290995"/>
    <w:rsid w:val="002F3BA1"/>
    <w:rsid w:val="00325E14"/>
    <w:rsid w:val="003278C3"/>
    <w:rsid w:val="0033264F"/>
    <w:rsid w:val="003355D0"/>
    <w:rsid w:val="00350CDA"/>
    <w:rsid w:val="003575DD"/>
    <w:rsid w:val="00406E52"/>
    <w:rsid w:val="00440F50"/>
    <w:rsid w:val="00442996"/>
    <w:rsid w:val="00470A65"/>
    <w:rsid w:val="00474DEA"/>
    <w:rsid w:val="004A2767"/>
    <w:rsid w:val="004D6B4E"/>
    <w:rsid w:val="004E5BB1"/>
    <w:rsid w:val="004F2E2E"/>
    <w:rsid w:val="00516265"/>
    <w:rsid w:val="00525CA5"/>
    <w:rsid w:val="00545675"/>
    <w:rsid w:val="005725F2"/>
    <w:rsid w:val="005820BF"/>
    <w:rsid w:val="005966E1"/>
    <w:rsid w:val="005B2C71"/>
    <w:rsid w:val="005C0D97"/>
    <w:rsid w:val="005C169C"/>
    <w:rsid w:val="005D0AC3"/>
    <w:rsid w:val="005D78FA"/>
    <w:rsid w:val="005F5424"/>
    <w:rsid w:val="00634EDE"/>
    <w:rsid w:val="00691BF1"/>
    <w:rsid w:val="006B5652"/>
    <w:rsid w:val="006C25F8"/>
    <w:rsid w:val="007001A4"/>
    <w:rsid w:val="00703A92"/>
    <w:rsid w:val="00775E1E"/>
    <w:rsid w:val="00795987"/>
    <w:rsid w:val="008418D3"/>
    <w:rsid w:val="0084507A"/>
    <w:rsid w:val="00853009"/>
    <w:rsid w:val="00864916"/>
    <w:rsid w:val="00872FB0"/>
    <w:rsid w:val="00873D18"/>
    <w:rsid w:val="00892421"/>
    <w:rsid w:val="008962A3"/>
    <w:rsid w:val="008A15F5"/>
    <w:rsid w:val="008A6453"/>
    <w:rsid w:val="00926514"/>
    <w:rsid w:val="00927C0D"/>
    <w:rsid w:val="009733FD"/>
    <w:rsid w:val="00987374"/>
    <w:rsid w:val="009B1465"/>
    <w:rsid w:val="009C2A80"/>
    <w:rsid w:val="00A1541B"/>
    <w:rsid w:val="00A4037E"/>
    <w:rsid w:val="00A76592"/>
    <w:rsid w:val="00A92EB2"/>
    <w:rsid w:val="00A9305C"/>
    <w:rsid w:val="00AC1095"/>
    <w:rsid w:val="00AD2649"/>
    <w:rsid w:val="00AD5FC2"/>
    <w:rsid w:val="00AE45D6"/>
    <w:rsid w:val="00AF3581"/>
    <w:rsid w:val="00B054A0"/>
    <w:rsid w:val="00B151AB"/>
    <w:rsid w:val="00B97C3D"/>
    <w:rsid w:val="00BA0786"/>
    <w:rsid w:val="00BB53CA"/>
    <w:rsid w:val="00BD78B1"/>
    <w:rsid w:val="00BE57B4"/>
    <w:rsid w:val="00BF576C"/>
    <w:rsid w:val="00BF59C1"/>
    <w:rsid w:val="00C32B1B"/>
    <w:rsid w:val="00C67FCD"/>
    <w:rsid w:val="00C81498"/>
    <w:rsid w:val="00CD5758"/>
    <w:rsid w:val="00CD6981"/>
    <w:rsid w:val="00CE3B09"/>
    <w:rsid w:val="00CF7747"/>
    <w:rsid w:val="00D00351"/>
    <w:rsid w:val="00D00747"/>
    <w:rsid w:val="00D17D9A"/>
    <w:rsid w:val="00D51E05"/>
    <w:rsid w:val="00D704DF"/>
    <w:rsid w:val="00DC667D"/>
    <w:rsid w:val="00E218E1"/>
    <w:rsid w:val="00E60981"/>
    <w:rsid w:val="00ED3319"/>
    <w:rsid w:val="00EE26D1"/>
    <w:rsid w:val="00F7234A"/>
    <w:rsid w:val="00F7771F"/>
    <w:rsid w:val="00FA030B"/>
    <w:rsid w:val="00FA0A60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473D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admin</cp:lastModifiedBy>
  <cp:revision>10</cp:revision>
  <cp:lastPrinted>2019-07-26T00:48:00Z</cp:lastPrinted>
  <dcterms:created xsi:type="dcterms:W3CDTF">2020-05-14T00:04:00Z</dcterms:created>
  <dcterms:modified xsi:type="dcterms:W3CDTF">2020-05-16T03:47:00Z</dcterms:modified>
</cp:coreProperties>
</file>